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2C5F" w14:textId="77777777" w:rsidR="00945170" w:rsidRDefault="00945170" w:rsidP="00945170">
      <w:r>
        <w:t>Title: [Insert concise and descriptive title, max 20 words]</w:t>
      </w:r>
    </w:p>
    <w:p w14:paraId="10C9F458" w14:textId="77777777" w:rsidR="00945170" w:rsidRDefault="00945170" w:rsidP="00945170"/>
    <w:p w14:paraId="2EAF9C2A" w14:textId="77777777" w:rsidR="00945170" w:rsidRDefault="00945170" w:rsidP="00945170">
      <w:r>
        <w:t>Authors: [List all authors with full names, affiliations, and email addresses. Underline the presenting author.]</w:t>
      </w:r>
    </w:p>
    <w:p w14:paraId="2206BE54" w14:textId="77777777" w:rsidR="00945170" w:rsidRDefault="00945170" w:rsidP="00945170">
      <w:r>
        <w:t>Example: John A. Smith (University of Example, john.smith@univ.ex, presenting author), Jane B. Doe (Example Hospital, jane.doe@hospital.ex)</w:t>
      </w:r>
    </w:p>
    <w:p w14:paraId="77C06E26" w14:textId="77777777" w:rsidR="00945170" w:rsidRDefault="00945170" w:rsidP="00945170"/>
    <w:p w14:paraId="2C4E90E5" w14:textId="77777777" w:rsidR="00945170" w:rsidRDefault="00945170" w:rsidP="00945170">
      <w:r>
        <w:t>Submission Type: [Select one: Oral Presentation / Poster Presentation / Workshop]</w:t>
      </w:r>
    </w:p>
    <w:p w14:paraId="5D195E68" w14:textId="77777777" w:rsidR="00945170" w:rsidRDefault="00945170" w:rsidP="00945170"/>
    <w:p w14:paraId="3147A4FB" w14:textId="3143381B" w:rsidR="00945170" w:rsidRDefault="00945170" w:rsidP="00945170">
      <w:r>
        <w:t>Conference Theme: [Select relevant theme, e.g., Curriculum Development</w:t>
      </w:r>
      <w:r>
        <w:t xml:space="preserve">, </w:t>
      </w:r>
      <w:r>
        <w:t>Teaching and Learning, etc.]</w:t>
      </w:r>
    </w:p>
    <w:p w14:paraId="24910BEC" w14:textId="77777777" w:rsidR="00945170" w:rsidRDefault="00945170" w:rsidP="00945170"/>
    <w:p w14:paraId="6B83354C" w14:textId="77777777" w:rsidR="00945170" w:rsidRDefault="00945170" w:rsidP="00945170">
      <w:r>
        <w:t>Abstract: [Insert abstract text below, max 300 words for Oral/Poster, 500 words for Workshop. Structure as follows: Background, Methods, Results, Conclusion for Oral/Poster; Background, Objectives, Session Outline for Workshop.]</w:t>
      </w:r>
    </w:p>
    <w:p w14:paraId="12E11E55" w14:textId="77777777" w:rsidR="00945170" w:rsidRDefault="00945170" w:rsidP="00945170">
      <w:r>
        <w:t>Keywords: [Provide 3-5 keywords, separated by commas]</w:t>
      </w:r>
    </w:p>
    <w:p w14:paraId="2E2538C8" w14:textId="77777777" w:rsidR="00945170" w:rsidRDefault="00945170" w:rsidP="00945170">
      <w:r>
        <w:t>Ethical Compliance: [Confirm ethical approval for research involving human subjects, if applicable, or state "Not applicable."]</w:t>
      </w:r>
    </w:p>
    <w:p w14:paraId="5C0A5CD2" w14:textId="77777777" w:rsidR="00945170" w:rsidRDefault="00945170" w:rsidP="00945170">
      <w:r>
        <w:t>Word Count: [Insert total word count for abstract, excluding title, authors, and keywords]</w:t>
      </w:r>
    </w:p>
    <w:p w14:paraId="61554DE3" w14:textId="77777777" w:rsidR="00945170" w:rsidRDefault="00945170" w:rsidP="00945170"/>
    <w:p w14:paraId="2099E159" w14:textId="77777777" w:rsidR="00945170" w:rsidRDefault="00945170" w:rsidP="00945170">
      <w:r>
        <w:t>---</w:t>
      </w:r>
    </w:p>
    <w:p w14:paraId="64A09C77" w14:textId="77777777" w:rsidR="00945170" w:rsidRDefault="00945170" w:rsidP="00945170">
      <w:r>
        <w:t>Additional Notes for Workshop Proposals:</w:t>
      </w:r>
    </w:p>
    <w:p w14:paraId="009F5B4C" w14:textId="77777777" w:rsidR="00945170" w:rsidRDefault="00945170" w:rsidP="00945170">
      <w:r>
        <w:t>- Include target audience and learning objectives.</w:t>
      </w:r>
    </w:p>
    <w:p w14:paraId="7C7E32D2" w14:textId="77777777" w:rsidR="00945170" w:rsidRDefault="00945170" w:rsidP="00945170">
      <w:r>
        <w:t>- Provide a brief session outline (e.g., activities, duration of each segment).</w:t>
      </w:r>
    </w:p>
    <w:p w14:paraId="107095AF" w14:textId="77777777" w:rsidR="00945170" w:rsidRDefault="00945170" w:rsidP="00945170"/>
    <w:p w14:paraId="5845F5B8" w14:textId="77777777" w:rsidR="00945170" w:rsidRDefault="00945170" w:rsidP="00945170">
      <w:bookmarkStart w:id="0" w:name="_GoBack"/>
      <w:bookmarkEnd w:id="0"/>
      <w:r>
        <w:t>- All author details and affiliations provided.</w:t>
      </w:r>
    </w:p>
    <w:p w14:paraId="0EF080B8" w14:textId="77777777" w:rsidR="00945170" w:rsidRDefault="00945170" w:rsidP="00945170">
      <w:r>
        <w:t>- Submitted as .doc or .docx file via the online portal.</w:t>
      </w:r>
    </w:p>
    <w:p w14:paraId="3B86C366" w14:textId="77777777" w:rsidR="00945170" w:rsidRDefault="00945170" w:rsidP="00945170"/>
    <w:p w14:paraId="3C02EE81" w14:textId="77777777" w:rsidR="00945170" w:rsidRDefault="00945170" w:rsidP="00945170">
      <w:r>
        <w:t>For inquiries, contact: abstracts@isumec2025.sums.edu.iq</w:t>
      </w:r>
    </w:p>
    <w:p w14:paraId="414D86F5" w14:textId="77777777" w:rsidR="00AD142B" w:rsidRDefault="00AD142B"/>
    <w:sectPr w:rsidR="00AD1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93"/>
    <w:rsid w:val="003E5193"/>
    <w:rsid w:val="00945170"/>
    <w:rsid w:val="00A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443C"/>
  <w15:chartTrackingRefBased/>
  <w15:docId w15:val="{D5A1B063-7961-4FE7-AF30-B5866A2C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2025-05-03T08:27:00Z</dcterms:created>
  <dcterms:modified xsi:type="dcterms:W3CDTF">2025-05-03T08:31:00Z</dcterms:modified>
</cp:coreProperties>
</file>